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9D4" w:rsidRDefault="00CA28BF" w:rsidP="006163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Entry Level Driver Training </w:t>
      </w:r>
      <w:r w:rsidR="00790F17">
        <w:rPr>
          <w:rFonts w:ascii="Times New Roman" w:hAnsi="Times New Roman" w:cs="Times New Roman"/>
          <w:b/>
        </w:rPr>
        <w:t>Advisory Committee</w:t>
      </w:r>
    </w:p>
    <w:p w:rsidR="00616312" w:rsidRDefault="00616312" w:rsidP="006163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6312" w:rsidRDefault="00EC5FDE" w:rsidP="006163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Who Should Receive Entry-Level Driver Training</w:t>
      </w:r>
      <w:r w:rsidR="006401E2">
        <w:rPr>
          <w:rFonts w:ascii="Times New Roman" w:hAnsi="Times New Roman" w:cs="Times New Roman"/>
          <w:b/>
        </w:rPr>
        <w:t xml:space="preserve"> </w:t>
      </w:r>
      <w:r w:rsidR="00616312">
        <w:rPr>
          <w:rFonts w:ascii="Times New Roman" w:hAnsi="Times New Roman" w:cs="Times New Roman"/>
          <w:b/>
        </w:rPr>
        <w:t>Discussion Notes</w:t>
      </w:r>
    </w:p>
    <w:p w:rsidR="00616312" w:rsidRPr="00616312" w:rsidRDefault="006401E2" w:rsidP="006163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February </w:t>
      </w:r>
      <w:r w:rsidR="002D7DE0">
        <w:rPr>
          <w:rFonts w:ascii="Times New Roman" w:hAnsi="Times New Roman" w:cs="Times New Roman"/>
          <w:b/>
        </w:rPr>
        <w:t>27</w:t>
      </w:r>
      <w:r w:rsidR="00790F17">
        <w:rPr>
          <w:rFonts w:ascii="Times New Roman" w:hAnsi="Times New Roman" w:cs="Times New Roman"/>
          <w:b/>
        </w:rPr>
        <w:t>, 2015</w:t>
      </w:r>
    </w:p>
    <w:p w:rsidR="006D77A6" w:rsidRDefault="006D77A6" w:rsidP="006D77A6">
      <w:pPr>
        <w:spacing w:after="0" w:line="240" w:lineRule="auto"/>
        <w:rPr>
          <w:rFonts w:ascii="Times New Roman" w:hAnsi="Times New Roman" w:cs="Times New Roman"/>
        </w:rPr>
      </w:pPr>
    </w:p>
    <w:p w:rsidR="00EC5FDE" w:rsidRDefault="00EC5FDE" w:rsidP="00EC5FDE">
      <w:pPr>
        <w:spacing w:after="0" w:line="240" w:lineRule="auto"/>
        <w:rPr>
          <w:rFonts w:ascii="Times New Roman" w:hAnsi="Times New Roman" w:cs="Times New Roman"/>
        </w:rPr>
      </w:pPr>
    </w:p>
    <w:p w:rsidR="00DD31D2" w:rsidRDefault="00EC5FDE" w:rsidP="00EC5F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Regarding the issue of who should receive ELDT, the Committee agreed</w:t>
      </w:r>
      <w:r w:rsidRPr="00EC5FDE">
        <w:rPr>
          <w:rFonts w:ascii="Times New Roman" w:hAnsi="Times New Roman" w:cs="Times New Roman"/>
        </w:rPr>
        <w:t xml:space="preserve"> in principle that </w:t>
      </w:r>
      <w:r>
        <w:rPr>
          <w:rFonts w:ascii="Times New Roman" w:hAnsi="Times New Roman" w:cs="Times New Roman"/>
        </w:rPr>
        <w:t xml:space="preserve">core </w:t>
      </w:r>
      <w:r w:rsidRPr="00EC5FDE">
        <w:rPr>
          <w:rFonts w:ascii="Times New Roman" w:hAnsi="Times New Roman" w:cs="Times New Roman"/>
        </w:rPr>
        <w:t xml:space="preserve">ELDT should only be required </w:t>
      </w:r>
      <w:r>
        <w:rPr>
          <w:rFonts w:ascii="Times New Roman" w:hAnsi="Times New Roman" w:cs="Times New Roman"/>
        </w:rPr>
        <w:t>for first-time CDL applicants</w:t>
      </w:r>
      <w:r w:rsidRPr="00EC5FD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="00DD31D2">
        <w:rPr>
          <w:rFonts w:ascii="Times New Roman" w:hAnsi="Times New Roman" w:cs="Times New Roman"/>
        </w:rPr>
        <w:t>In addition,</w:t>
      </w:r>
      <w:r>
        <w:rPr>
          <w:rFonts w:ascii="Times New Roman" w:hAnsi="Times New Roman" w:cs="Times New Roman"/>
        </w:rPr>
        <w:t xml:space="preserve"> </w:t>
      </w:r>
      <w:r w:rsidR="00DD31D2">
        <w:rPr>
          <w:rFonts w:ascii="Times New Roman" w:hAnsi="Times New Roman" w:cs="Times New Roman"/>
        </w:rPr>
        <w:t>the Committee</w:t>
      </w:r>
      <w:r>
        <w:rPr>
          <w:rFonts w:ascii="Times New Roman" w:hAnsi="Times New Roman" w:cs="Times New Roman"/>
        </w:rPr>
        <w:t xml:space="preserve"> agreed that v</w:t>
      </w:r>
      <w:r w:rsidRPr="00EC5FDE">
        <w:rPr>
          <w:rFonts w:ascii="Times New Roman" w:hAnsi="Times New Roman" w:cs="Times New Roman"/>
        </w:rPr>
        <w:t xml:space="preserve">eterans who have </w:t>
      </w:r>
      <w:r>
        <w:rPr>
          <w:rFonts w:ascii="Times New Roman" w:hAnsi="Times New Roman" w:cs="Times New Roman"/>
        </w:rPr>
        <w:t xml:space="preserve">received military training that is </w:t>
      </w:r>
      <w:r w:rsidR="00382753">
        <w:rPr>
          <w:rFonts w:ascii="Times New Roman" w:hAnsi="Times New Roman" w:cs="Times New Roman"/>
        </w:rPr>
        <w:t>considered</w:t>
      </w:r>
      <w:r>
        <w:rPr>
          <w:rFonts w:ascii="Times New Roman" w:hAnsi="Times New Roman" w:cs="Times New Roman"/>
        </w:rPr>
        <w:t xml:space="preserve"> equivalent to ELDT </w:t>
      </w:r>
      <w:r w:rsidR="00DD31D2">
        <w:rPr>
          <w:rFonts w:ascii="Times New Roman" w:hAnsi="Times New Roman" w:cs="Times New Roman"/>
        </w:rPr>
        <w:t>should</w:t>
      </w:r>
      <w:r w:rsidRPr="00EC5FDE">
        <w:rPr>
          <w:rFonts w:ascii="Times New Roman" w:hAnsi="Times New Roman" w:cs="Times New Roman"/>
        </w:rPr>
        <w:t xml:space="preserve"> be </w:t>
      </w:r>
      <w:r w:rsidR="00382753">
        <w:rPr>
          <w:rFonts w:ascii="Times New Roman" w:hAnsi="Times New Roman" w:cs="Times New Roman"/>
        </w:rPr>
        <w:t>exempt from certain ELDT requirements</w:t>
      </w:r>
      <w:r w:rsidRPr="00EC5FDE">
        <w:rPr>
          <w:rFonts w:ascii="Times New Roman" w:hAnsi="Times New Roman" w:cs="Times New Roman"/>
        </w:rPr>
        <w:t xml:space="preserve">. </w:t>
      </w:r>
      <w:r w:rsidR="00382753">
        <w:rPr>
          <w:rFonts w:ascii="Times New Roman" w:hAnsi="Times New Roman" w:cs="Times New Roman"/>
        </w:rPr>
        <w:t xml:space="preserve"> </w:t>
      </w:r>
    </w:p>
    <w:p w:rsidR="00DD31D2" w:rsidRDefault="00DD31D2" w:rsidP="00EC5FDE">
      <w:pPr>
        <w:spacing w:after="0" w:line="240" w:lineRule="auto"/>
        <w:rPr>
          <w:rFonts w:ascii="Times New Roman" w:hAnsi="Times New Roman" w:cs="Times New Roman"/>
        </w:rPr>
      </w:pPr>
    </w:p>
    <w:p w:rsidR="0085798E" w:rsidRPr="00EC5FDE" w:rsidRDefault="00382753" w:rsidP="00EC5F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FMCSA</w:t>
      </w:r>
      <w:r w:rsidR="00EC5FDE" w:rsidRPr="00EC5FDE">
        <w:rPr>
          <w:rFonts w:ascii="Times New Roman" w:hAnsi="Times New Roman" w:cs="Times New Roman"/>
        </w:rPr>
        <w:t xml:space="preserve"> will develop language to implement the</w:t>
      </w:r>
      <w:r>
        <w:rPr>
          <w:rFonts w:ascii="Times New Roman" w:hAnsi="Times New Roman" w:cs="Times New Roman"/>
        </w:rPr>
        <w:t>se</w:t>
      </w:r>
      <w:r w:rsidR="00EC5FDE" w:rsidRPr="00EC5FDE">
        <w:rPr>
          <w:rFonts w:ascii="Times New Roman" w:hAnsi="Times New Roman" w:cs="Times New Roman"/>
        </w:rPr>
        <w:t xml:space="preserve"> decision</w:t>
      </w:r>
      <w:r>
        <w:rPr>
          <w:rFonts w:ascii="Times New Roman" w:hAnsi="Times New Roman" w:cs="Times New Roman"/>
        </w:rPr>
        <w:t>s in consultation with interested stakeholders and will circulate that language to the plenary group for review prior to the ELDTAC’s next meeting</w:t>
      </w:r>
      <w:r w:rsidR="00EC5FDE">
        <w:rPr>
          <w:rFonts w:ascii="Times New Roman" w:hAnsi="Times New Roman" w:cs="Times New Roman"/>
        </w:rPr>
        <w:t>.</w:t>
      </w:r>
    </w:p>
    <w:sectPr w:rsidR="0085798E" w:rsidRPr="00EC5FDE" w:rsidSect="00C15F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BF7" w:rsidRDefault="00627BF7" w:rsidP="00F85630">
      <w:pPr>
        <w:spacing w:after="0" w:line="240" w:lineRule="auto"/>
      </w:pPr>
      <w:r>
        <w:separator/>
      </w:r>
    </w:p>
  </w:endnote>
  <w:endnote w:type="continuationSeparator" w:id="0">
    <w:p w:rsidR="00627BF7" w:rsidRDefault="00627BF7" w:rsidP="00F85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9C2" w:rsidRDefault="002059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37126"/>
      <w:docPartObj>
        <w:docPartGallery w:val="Page Numbers (Bottom of Page)"/>
        <w:docPartUnique/>
      </w:docPartObj>
    </w:sdtPr>
    <w:sdtEndPr/>
    <w:sdtContent>
      <w:p w:rsidR="00540512" w:rsidRDefault="007B78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68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0512" w:rsidRDefault="005405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9C2" w:rsidRDefault="002059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BF7" w:rsidRDefault="00627BF7" w:rsidP="00F85630">
      <w:pPr>
        <w:spacing w:after="0" w:line="240" w:lineRule="auto"/>
      </w:pPr>
      <w:r>
        <w:separator/>
      </w:r>
    </w:p>
  </w:footnote>
  <w:footnote w:type="continuationSeparator" w:id="0">
    <w:p w:rsidR="00627BF7" w:rsidRDefault="00627BF7" w:rsidP="00F85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9C2" w:rsidRDefault="002059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9766662"/>
      <w:docPartObj>
        <w:docPartGallery w:val="Watermarks"/>
        <w:docPartUnique/>
      </w:docPartObj>
    </w:sdtPr>
    <w:sdtEndPr/>
    <w:sdtContent>
      <w:p w:rsidR="002059C2" w:rsidRDefault="00627BF7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9C2" w:rsidRDefault="002059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579B"/>
    <w:multiLevelType w:val="hybridMultilevel"/>
    <w:tmpl w:val="BD38C692"/>
    <w:lvl w:ilvl="0" w:tplc="4FE0CB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726EA"/>
    <w:multiLevelType w:val="hybridMultilevel"/>
    <w:tmpl w:val="9C5C0DCA"/>
    <w:lvl w:ilvl="0" w:tplc="D5D85350">
      <w:start w:val="1"/>
      <w:numFmt w:val="upp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E797A32"/>
    <w:multiLevelType w:val="hybridMultilevel"/>
    <w:tmpl w:val="0B28415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85A20E8A">
      <w:start w:val="1"/>
      <w:numFmt w:val="decimal"/>
      <w:lvlText w:val="6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45552"/>
    <w:multiLevelType w:val="hybridMultilevel"/>
    <w:tmpl w:val="0B680D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B4170"/>
    <w:multiLevelType w:val="hybridMultilevel"/>
    <w:tmpl w:val="2CA88E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67DC9"/>
    <w:multiLevelType w:val="hybridMultilevel"/>
    <w:tmpl w:val="E5F20E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D2E1C"/>
    <w:multiLevelType w:val="hybridMultilevel"/>
    <w:tmpl w:val="C520F812"/>
    <w:lvl w:ilvl="0" w:tplc="BEB822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C013571"/>
    <w:multiLevelType w:val="hybridMultilevel"/>
    <w:tmpl w:val="E8965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F3A6028"/>
    <w:multiLevelType w:val="hybridMultilevel"/>
    <w:tmpl w:val="0608C442"/>
    <w:lvl w:ilvl="0" w:tplc="BA6C39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3E19A1"/>
    <w:multiLevelType w:val="hybridMultilevel"/>
    <w:tmpl w:val="F386E536"/>
    <w:lvl w:ilvl="0" w:tplc="EAAAF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FE0CB6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47A9E"/>
    <w:multiLevelType w:val="hybridMultilevel"/>
    <w:tmpl w:val="D7BCF6F2"/>
    <w:lvl w:ilvl="0" w:tplc="890AA45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C40323"/>
    <w:multiLevelType w:val="hybridMultilevel"/>
    <w:tmpl w:val="E7DCA2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55ECB"/>
    <w:multiLevelType w:val="hybridMultilevel"/>
    <w:tmpl w:val="188639C4"/>
    <w:lvl w:ilvl="0" w:tplc="E0EC57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49801EA"/>
    <w:multiLevelType w:val="hybridMultilevel"/>
    <w:tmpl w:val="C9069670"/>
    <w:lvl w:ilvl="0" w:tplc="A39AEC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8AE5F24"/>
    <w:multiLevelType w:val="hybridMultilevel"/>
    <w:tmpl w:val="45C62CBE"/>
    <w:lvl w:ilvl="0" w:tplc="2968E3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CDD52A4"/>
    <w:multiLevelType w:val="hybridMultilevel"/>
    <w:tmpl w:val="BD38C692"/>
    <w:lvl w:ilvl="0" w:tplc="4FE0CB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D6490"/>
    <w:multiLevelType w:val="hybridMultilevel"/>
    <w:tmpl w:val="CD5A770C"/>
    <w:lvl w:ilvl="0" w:tplc="0F4E5F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FD83787"/>
    <w:multiLevelType w:val="hybridMultilevel"/>
    <w:tmpl w:val="BFC0CB1E"/>
    <w:lvl w:ilvl="0" w:tplc="FC086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1A1147"/>
    <w:multiLevelType w:val="hybridMultilevel"/>
    <w:tmpl w:val="1D2A164E"/>
    <w:lvl w:ilvl="0" w:tplc="04090015">
      <w:start w:val="1"/>
      <w:numFmt w:val="upperLetter"/>
      <w:lvlText w:val="%1."/>
      <w:lvlJc w:val="lef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7E563F"/>
    <w:multiLevelType w:val="hybridMultilevel"/>
    <w:tmpl w:val="B72831CC"/>
    <w:lvl w:ilvl="0" w:tplc="233AC7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9AD5347"/>
    <w:multiLevelType w:val="hybridMultilevel"/>
    <w:tmpl w:val="3C64270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AE67FB"/>
    <w:multiLevelType w:val="hybridMultilevel"/>
    <w:tmpl w:val="627A6900"/>
    <w:lvl w:ilvl="0" w:tplc="4FE0CB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CE6C028">
      <w:start w:val="1"/>
      <w:numFmt w:val="decimal"/>
      <w:lvlText w:val="%2."/>
      <w:lvlJc w:val="left"/>
      <w:pPr>
        <w:ind w:left="2160" w:hanging="360"/>
      </w:pPr>
      <w:rPr>
        <w:rFonts w:ascii="Times New Roman" w:eastAsiaTheme="minorEastAsia" w:hAnsi="Times New Roman" w:cs="Times New Roman"/>
      </w:rPr>
    </w:lvl>
    <w:lvl w:ilvl="2" w:tplc="2E027C7E">
      <w:start w:val="1"/>
      <w:numFmt w:val="lowerLetter"/>
      <w:lvlText w:val="%3."/>
      <w:lvlJc w:val="right"/>
      <w:pPr>
        <w:ind w:left="2880" w:hanging="180"/>
      </w:pPr>
      <w:rPr>
        <w:rFonts w:ascii="Times New Roman" w:eastAsiaTheme="minorEastAsia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CAA0CFA"/>
    <w:multiLevelType w:val="hybridMultilevel"/>
    <w:tmpl w:val="2EDC2F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CD00D2"/>
    <w:multiLevelType w:val="hybridMultilevel"/>
    <w:tmpl w:val="08BA04EE"/>
    <w:lvl w:ilvl="0" w:tplc="455AFD7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20"/>
  </w:num>
  <w:num w:numId="5">
    <w:abstractNumId w:val="7"/>
  </w:num>
  <w:num w:numId="6">
    <w:abstractNumId w:val="9"/>
  </w:num>
  <w:num w:numId="7">
    <w:abstractNumId w:val="21"/>
  </w:num>
  <w:num w:numId="8">
    <w:abstractNumId w:val="6"/>
  </w:num>
  <w:num w:numId="9">
    <w:abstractNumId w:val="14"/>
  </w:num>
  <w:num w:numId="10">
    <w:abstractNumId w:val="17"/>
  </w:num>
  <w:num w:numId="11">
    <w:abstractNumId w:val="12"/>
  </w:num>
  <w:num w:numId="12">
    <w:abstractNumId w:val="11"/>
  </w:num>
  <w:num w:numId="13">
    <w:abstractNumId w:val="23"/>
  </w:num>
  <w:num w:numId="14">
    <w:abstractNumId w:val="13"/>
  </w:num>
  <w:num w:numId="15">
    <w:abstractNumId w:val="19"/>
  </w:num>
  <w:num w:numId="16">
    <w:abstractNumId w:val="16"/>
  </w:num>
  <w:num w:numId="17">
    <w:abstractNumId w:val="1"/>
  </w:num>
  <w:num w:numId="18">
    <w:abstractNumId w:val="0"/>
  </w:num>
  <w:num w:numId="19">
    <w:abstractNumId w:val="8"/>
  </w:num>
  <w:num w:numId="20">
    <w:abstractNumId w:val="15"/>
  </w:num>
  <w:num w:numId="21">
    <w:abstractNumId w:val="22"/>
  </w:num>
  <w:num w:numId="22">
    <w:abstractNumId w:val="4"/>
  </w:num>
  <w:num w:numId="23">
    <w:abstractNumId w:val="1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418"/>
    <w:rsid w:val="00005865"/>
    <w:rsid w:val="0000758E"/>
    <w:rsid w:val="00010F68"/>
    <w:rsid w:val="00011670"/>
    <w:rsid w:val="00013612"/>
    <w:rsid w:val="00020E34"/>
    <w:rsid w:val="000236AD"/>
    <w:rsid w:val="00027BE0"/>
    <w:rsid w:val="00036CFE"/>
    <w:rsid w:val="00053020"/>
    <w:rsid w:val="00065449"/>
    <w:rsid w:val="00070DD9"/>
    <w:rsid w:val="0007317A"/>
    <w:rsid w:val="00085DFD"/>
    <w:rsid w:val="00090355"/>
    <w:rsid w:val="000A7C2C"/>
    <w:rsid w:val="000B0BAD"/>
    <w:rsid w:val="000B4C0A"/>
    <w:rsid w:val="000B6776"/>
    <w:rsid w:val="000C12BD"/>
    <w:rsid w:val="000C5380"/>
    <w:rsid w:val="000C74EB"/>
    <w:rsid w:val="000D3020"/>
    <w:rsid w:val="000D3AE6"/>
    <w:rsid w:val="000E14FC"/>
    <w:rsid w:val="000E552F"/>
    <w:rsid w:val="000E7830"/>
    <w:rsid w:val="000F2DBC"/>
    <w:rsid w:val="000F3A42"/>
    <w:rsid w:val="000F3CAF"/>
    <w:rsid w:val="0012174C"/>
    <w:rsid w:val="00127A73"/>
    <w:rsid w:val="0014058A"/>
    <w:rsid w:val="00140BF0"/>
    <w:rsid w:val="00142EB6"/>
    <w:rsid w:val="001432C7"/>
    <w:rsid w:val="001434F4"/>
    <w:rsid w:val="00143E56"/>
    <w:rsid w:val="001444E1"/>
    <w:rsid w:val="001526CA"/>
    <w:rsid w:val="0015386E"/>
    <w:rsid w:val="00156227"/>
    <w:rsid w:val="00156DB6"/>
    <w:rsid w:val="00162252"/>
    <w:rsid w:val="00166CAF"/>
    <w:rsid w:val="0017123D"/>
    <w:rsid w:val="001727C5"/>
    <w:rsid w:val="001829B1"/>
    <w:rsid w:val="00183DB5"/>
    <w:rsid w:val="00185F1B"/>
    <w:rsid w:val="00187893"/>
    <w:rsid w:val="00191026"/>
    <w:rsid w:val="00192AE4"/>
    <w:rsid w:val="00196E9F"/>
    <w:rsid w:val="0019795B"/>
    <w:rsid w:val="001A2896"/>
    <w:rsid w:val="001C4DDC"/>
    <w:rsid w:val="001D3C01"/>
    <w:rsid w:val="001D7646"/>
    <w:rsid w:val="001E4491"/>
    <w:rsid w:val="001F123D"/>
    <w:rsid w:val="001F3673"/>
    <w:rsid w:val="001F6263"/>
    <w:rsid w:val="00200132"/>
    <w:rsid w:val="00200A4E"/>
    <w:rsid w:val="00202D9A"/>
    <w:rsid w:val="00202EFD"/>
    <w:rsid w:val="00204505"/>
    <w:rsid w:val="002059C2"/>
    <w:rsid w:val="00212441"/>
    <w:rsid w:val="00214450"/>
    <w:rsid w:val="00217207"/>
    <w:rsid w:val="00220C79"/>
    <w:rsid w:val="002211CF"/>
    <w:rsid w:val="00225948"/>
    <w:rsid w:val="00227DE8"/>
    <w:rsid w:val="002312F1"/>
    <w:rsid w:val="00234F72"/>
    <w:rsid w:val="002357DB"/>
    <w:rsid w:val="00237014"/>
    <w:rsid w:val="00250D01"/>
    <w:rsid w:val="00252344"/>
    <w:rsid w:val="00254358"/>
    <w:rsid w:val="00260E96"/>
    <w:rsid w:val="00262267"/>
    <w:rsid w:val="00263AA3"/>
    <w:rsid w:val="00271BCF"/>
    <w:rsid w:val="002856B1"/>
    <w:rsid w:val="002901AF"/>
    <w:rsid w:val="00291B25"/>
    <w:rsid w:val="0029429F"/>
    <w:rsid w:val="00297D35"/>
    <w:rsid w:val="002A108A"/>
    <w:rsid w:val="002A1C16"/>
    <w:rsid w:val="002A303C"/>
    <w:rsid w:val="002A3144"/>
    <w:rsid w:val="002A3538"/>
    <w:rsid w:val="002B7CB8"/>
    <w:rsid w:val="002C77B0"/>
    <w:rsid w:val="002C7E97"/>
    <w:rsid w:val="002D0794"/>
    <w:rsid w:val="002D519E"/>
    <w:rsid w:val="002D7DE0"/>
    <w:rsid w:val="002F143E"/>
    <w:rsid w:val="002F660C"/>
    <w:rsid w:val="0030145C"/>
    <w:rsid w:val="00301A24"/>
    <w:rsid w:val="00302959"/>
    <w:rsid w:val="00306767"/>
    <w:rsid w:val="0031188D"/>
    <w:rsid w:val="00320162"/>
    <w:rsid w:val="00326B54"/>
    <w:rsid w:val="0033455B"/>
    <w:rsid w:val="003401E2"/>
    <w:rsid w:val="00340BEB"/>
    <w:rsid w:val="00350B7B"/>
    <w:rsid w:val="003529EC"/>
    <w:rsid w:val="00352D24"/>
    <w:rsid w:val="003620B1"/>
    <w:rsid w:val="0036357D"/>
    <w:rsid w:val="00363BD7"/>
    <w:rsid w:val="003705C7"/>
    <w:rsid w:val="003729D4"/>
    <w:rsid w:val="00375FB7"/>
    <w:rsid w:val="00382753"/>
    <w:rsid w:val="00384EAC"/>
    <w:rsid w:val="00385B33"/>
    <w:rsid w:val="0039580C"/>
    <w:rsid w:val="00396DE2"/>
    <w:rsid w:val="00397651"/>
    <w:rsid w:val="003A6384"/>
    <w:rsid w:val="003C690F"/>
    <w:rsid w:val="003C70E1"/>
    <w:rsid w:val="003D01F5"/>
    <w:rsid w:val="003D12A4"/>
    <w:rsid w:val="003D2691"/>
    <w:rsid w:val="003D4FA4"/>
    <w:rsid w:val="003D7042"/>
    <w:rsid w:val="003E290F"/>
    <w:rsid w:val="003E3B8E"/>
    <w:rsid w:val="003E641F"/>
    <w:rsid w:val="003E68DB"/>
    <w:rsid w:val="003F0BFE"/>
    <w:rsid w:val="00402339"/>
    <w:rsid w:val="00410014"/>
    <w:rsid w:val="004118DA"/>
    <w:rsid w:val="00411C5E"/>
    <w:rsid w:val="00414576"/>
    <w:rsid w:val="00414B22"/>
    <w:rsid w:val="00415737"/>
    <w:rsid w:val="0043342C"/>
    <w:rsid w:val="00441547"/>
    <w:rsid w:val="00442218"/>
    <w:rsid w:val="00443708"/>
    <w:rsid w:val="00447997"/>
    <w:rsid w:val="004527C5"/>
    <w:rsid w:val="004564C4"/>
    <w:rsid w:val="004571C5"/>
    <w:rsid w:val="0046433D"/>
    <w:rsid w:val="004751B5"/>
    <w:rsid w:val="00485030"/>
    <w:rsid w:val="00490136"/>
    <w:rsid w:val="00491C45"/>
    <w:rsid w:val="004940CD"/>
    <w:rsid w:val="004A4301"/>
    <w:rsid w:val="004B0313"/>
    <w:rsid w:val="004B234E"/>
    <w:rsid w:val="004B675C"/>
    <w:rsid w:val="004C4325"/>
    <w:rsid w:val="004C70AF"/>
    <w:rsid w:val="004D1CDC"/>
    <w:rsid w:val="004D5653"/>
    <w:rsid w:val="004D7E4B"/>
    <w:rsid w:val="004E17B7"/>
    <w:rsid w:val="004E4D15"/>
    <w:rsid w:val="004E6A95"/>
    <w:rsid w:val="004E6B01"/>
    <w:rsid w:val="005004B8"/>
    <w:rsid w:val="00501D8D"/>
    <w:rsid w:val="00505515"/>
    <w:rsid w:val="00512409"/>
    <w:rsid w:val="00515088"/>
    <w:rsid w:val="005150F3"/>
    <w:rsid w:val="00522472"/>
    <w:rsid w:val="005261FD"/>
    <w:rsid w:val="00526735"/>
    <w:rsid w:val="00532F23"/>
    <w:rsid w:val="005330CC"/>
    <w:rsid w:val="00540512"/>
    <w:rsid w:val="00541853"/>
    <w:rsid w:val="005426FE"/>
    <w:rsid w:val="00542EFB"/>
    <w:rsid w:val="00542F3F"/>
    <w:rsid w:val="00543C66"/>
    <w:rsid w:val="00546D76"/>
    <w:rsid w:val="005563A6"/>
    <w:rsid w:val="00557843"/>
    <w:rsid w:val="00557D3B"/>
    <w:rsid w:val="00557E8B"/>
    <w:rsid w:val="0057036D"/>
    <w:rsid w:val="00571BB5"/>
    <w:rsid w:val="00573A57"/>
    <w:rsid w:val="00583A41"/>
    <w:rsid w:val="00583D25"/>
    <w:rsid w:val="00584A6C"/>
    <w:rsid w:val="005853C8"/>
    <w:rsid w:val="00587D98"/>
    <w:rsid w:val="005904D0"/>
    <w:rsid w:val="00590BCA"/>
    <w:rsid w:val="005A2418"/>
    <w:rsid w:val="005A28AC"/>
    <w:rsid w:val="005A482B"/>
    <w:rsid w:val="005A5622"/>
    <w:rsid w:val="005A664C"/>
    <w:rsid w:val="005A762B"/>
    <w:rsid w:val="005A7D16"/>
    <w:rsid w:val="005B47BA"/>
    <w:rsid w:val="005C1BBD"/>
    <w:rsid w:val="00600292"/>
    <w:rsid w:val="00607B7F"/>
    <w:rsid w:val="00612C8F"/>
    <w:rsid w:val="00615DB9"/>
    <w:rsid w:val="006162B0"/>
    <w:rsid w:val="00616312"/>
    <w:rsid w:val="00617249"/>
    <w:rsid w:val="00622943"/>
    <w:rsid w:val="00623FE7"/>
    <w:rsid w:val="00624A6D"/>
    <w:rsid w:val="00627BF7"/>
    <w:rsid w:val="00637396"/>
    <w:rsid w:val="006401E2"/>
    <w:rsid w:val="00642BBA"/>
    <w:rsid w:val="00646F44"/>
    <w:rsid w:val="00647D12"/>
    <w:rsid w:val="0065072B"/>
    <w:rsid w:val="00654D53"/>
    <w:rsid w:val="00662407"/>
    <w:rsid w:val="0066395C"/>
    <w:rsid w:val="006664A9"/>
    <w:rsid w:val="00695698"/>
    <w:rsid w:val="00695AB5"/>
    <w:rsid w:val="006A21B6"/>
    <w:rsid w:val="006A489E"/>
    <w:rsid w:val="006B188C"/>
    <w:rsid w:val="006B5B29"/>
    <w:rsid w:val="006B695B"/>
    <w:rsid w:val="006B751E"/>
    <w:rsid w:val="006B770B"/>
    <w:rsid w:val="006C21F7"/>
    <w:rsid w:val="006C4627"/>
    <w:rsid w:val="006C6A61"/>
    <w:rsid w:val="006D0B0A"/>
    <w:rsid w:val="006D17E0"/>
    <w:rsid w:val="006D591F"/>
    <w:rsid w:val="006D7055"/>
    <w:rsid w:val="006D77A6"/>
    <w:rsid w:val="006E01FB"/>
    <w:rsid w:val="006F2464"/>
    <w:rsid w:val="006F7A87"/>
    <w:rsid w:val="0070574C"/>
    <w:rsid w:val="00706617"/>
    <w:rsid w:val="00713D3B"/>
    <w:rsid w:val="0071559E"/>
    <w:rsid w:val="00720719"/>
    <w:rsid w:val="007216FB"/>
    <w:rsid w:val="00721F19"/>
    <w:rsid w:val="00724C31"/>
    <w:rsid w:val="00724FA4"/>
    <w:rsid w:val="0072583F"/>
    <w:rsid w:val="00731440"/>
    <w:rsid w:val="007330E1"/>
    <w:rsid w:val="00746F4F"/>
    <w:rsid w:val="007531C1"/>
    <w:rsid w:val="00753255"/>
    <w:rsid w:val="00753343"/>
    <w:rsid w:val="00753C48"/>
    <w:rsid w:val="00757B05"/>
    <w:rsid w:val="00761088"/>
    <w:rsid w:val="00763246"/>
    <w:rsid w:val="00771F7E"/>
    <w:rsid w:val="00774B34"/>
    <w:rsid w:val="00774BBF"/>
    <w:rsid w:val="00774DD8"/>
    <w:rsid w:val="00785B3B"/>
    <w:rsid w:val="00790F17"/>
    <w:rsid w:val="007966EF"/>
    <w:rsid w:val="007974BA"/>
    <w:rsid w:val="007A2EAB"/>
    <w:rsid w:val="007B78E8"/>
    <w:rsid w:val="007C12CC"/>
    <w:rsid w:val="007C2C32"/>
    <w:rsid w:val="007C4116"/>
    <w:rsid w:val="007D12CE"/>
    <w:rsid w:val="007D22BF"/>
    <w:rsid w:val="007D36F5"/>
    <w:rsid w:val="007D4B8F"/>
    <w:rsid w:val="007D5B26"/>
    <w:rsid w:val="007E1981"/>
    <w:rsid w:val="007E1B43"/>
    <w:rsid w:val="007E1F27"/>
    <w:rsid w:val="007E5013"/>
    <w:rsid w:val="007F0DFD"/>
    <w:rsid w:val="007F11DA"/>
    <w:rsid w:val="007F262B"/>
    <w:rsid w:val="007F6B1A"/>
    <w:rsid w:val="00806CE6"/>
    <w:rsid w:val="00815555"/>
    <w:rsid w:val="00826351"/>
    <w:rsid w:val="008305D3"/>
    <w:rsid w:val="00831F69"/>
    <w:rsid w:val="00833BBA"/>
    <w:rsid w:val="0084238F"/>
    <w:rsid w:val="00852A52"/>
    <w:rsid w:val="0085798E"/>
    <w:rsid w:val="00866997"/>
    <w:rsid w:val="0086714C"/>
    <w:rsid w:val="00870517"/>
    <w:rsid w:val="0087132A"/>
    <w:rsid w:val="00882478"/>
    <w:rsid w:val="008859A8"/>
    <w:rsid w:val="008943B0"/>
    <w:rsid w:val="00896419"/>
    <w:rsid w:val="008A5E05"/>
    <w:rsid w:val="008B6583"/>
    <w:rsid w:val="008C3D93"/>
    <w:rsid w:val="008C6883"/>
    <w:rsid w:val="008D1207"/>
    <w:rsid w:val="008D1C1E"/>
    <w:rsid w:val="008E1493"/>
    <w:rsid w:val="008E1CBB"/>
    <w:rsid w:val="008E4B20"/>
    <w:rsid w:val="008E680E"/>
    <w:rsid w:val="008E7C75"/>
    <w:rsid w:val="008F42F0"/>
    <w:rsid w:val="008F67B5"/>
    <w:rsid w:val="00903809"/>
    <w:rsid w:val="0090595F"/>
    <w:rsid w:val="00907F96"/>
    <w:rsid w:val="0092389D"/>
    <w:rsid w:val="00925B13"/>
    <w:rsid w:val="00927B28"/>
    <w:rsid w:val="009306AC"/>
    <w:rsid w:val="00931DED"/>
    <w:rsid w:val="00932492"/>
    <w:rsid w:val="0094182D"/>
    <w:rsid w:val="00945B8E"/>
    <w:rsid w:val="00947AAF"/>
    <w:rsid w:val="009510C5"/>
    <w:rsid w:val="009526FC"/>
    <w:rsid w:val="00953839"/>
    <w:rsid w:val="0096057F"/>
    <w:rsid w:val="0096287E"/>
    <w:rsid w:val="0097164C"/>
    <w:rsid w:val="009716E1"/>
    <w:rsid w:val="009752C3"/>
    <w:rsid w:val="00982754"/>
    <w:rsid w:val="00992092"/>
    <w:rsid w:val="0099527F"/>
    <w:rsid w:val="009A319F"/>
    <w:rsid w:val="009A3A52"/>
    <w:rsid w:val="009A4BCF"/>
    <w:rsid w:val="009A4E74"/>
    <w:rsid w:val="009A7641"/>
    <w:rsid w:val="009A7BB3"/>
    <w:rsid w:val="009A7D63"/>
    <w:rsid w:val="009B1881"/>
    <w:rsid w:val="009B5B2B"/>
    <w:rsid w:val="009D21D5"/>
    <w:rsid w:val="009D4361"/>
    <w:rsid w:val="009D6D12"/>
    <w:rsid w:val="009D7560"/>
    <w:rsid w:val="009E0360"/>
    <w:rsid w:val="009E2527"/>
    <w:rsid w:val="009F1FEC"/>
    <w:rsid w:val="009F7F53"/>
    <w:rsid w:val="00A03D08"/>
    <w:rsid w:val="00A045B6"/>
    <w:rsid w:val="00A06AD9"/>
    <w:rsid w:val="00A16CE7"/>
    <w:rsid w:val="00A1754A"/>
    <w:rsid w:val="00A22D7F"/>
    <w:rsid w:val="00A2345D"/>
    <w:rsid w:val="00A239BF"/>
    <w:rsid w:val="00A270EE"/>
    <w:rsid w:val="00A34853"/>
    <w:rsid w:val="00A41448"/>
    <w:rsid w:val="00A444FE"/>
    <w:rsid w:val="00A4605C"/>
    <w:rsid w:val="00A46AFC"/>
    <w:rsid w:val="00A52891"/>
    <w:rsid w:val="00A615EB"/>
    <w:rsid w:val="00A66093"/>
    <w:rsid w:val="00A661AB"/>
    <w:rsid w:val="00A746C1"/>
    <w:rsid w:val="00A84769"/>
    <w:rsid w:val="00A92323"/>
    <w:rsid w:val="00A94101"/>
    <w:rsid w:val="00AA4418"/>
    <w:rsid w:val="00AD270C"/>
    <w:rsid w:val="00AD5325"/>
    <w:rsid w:val="00AD5756"/>
    <w:rsid w:val="00AD7392"/>
    <w:rsid w:val="00AE121A"/>
    <w:rsid w:val="00AE74E0"/>
    <w:rsid w:val="00AF10AE"/>
    <w:rsid w:val="00AF192B"/>
    <w:rsid w:val="00AF4216"/>
    <w:rsid w:val="00B0121E"/>
    <w:rsid w:val="00B04B0F"/>
    <w:rsid w:val="00B119DE"/>
    <w:rsid w:val="00B11C14"/>
    <w:rsid w:val="00B131AF"/>
    <w:rsid w:val="00B141F2"/>
    <w:rsid w:val="00B15DAA"/>
    <w:rsid w:val="00B2377B"/>
    <w:rsid w:val="00B24A4C"/>
    <w:rsid w:val="00B25F55"/>
    <w:rsid w:val="00B41C10"/>
    <w:rsid w:val="00B4718D"/>
    <w:rsid w:val="00B55E6B"/>
    <w:rsid w:val="00B61960"/>
    <w:rsid w:val="00B6451E"/>
    <w:rsid w:val="00B65536"/>
    <w:rsid w:val="00B664F5"/>
    <w:rsid w:val="00B70B3D"/>
    <w:rsid w:val="00B76D18"/>
    <w:rsid w:val="00B775E5"/>
    <w:rsid w:val="00B82DD5"/>
    <w:rsid w:val="00B83A4C"/>
    <w:rsid w:val="00B94741"/>
    <w:rsid w:val="00B95307"/>
    <w:rsid w:val="00BA0108"/>
    <w:rsid w:val="00BA0211"/>
    <w:rsid w:val="00BA2FD8"/>
    <w:rsid w:val="00BA3AE7"/>
    <w:rsid w:val="00BB2496"/>
    <w:rsid w:val="00BB58E3"/>
    <w:rsid w:val="00BD15BD"/>
    <w:rsid w:val="00BD6AC1"/>
    <w:rsid w:val="00BF4430"/>
    <w:rsid w:val="00BF4EB2"/>
    <w:rsid w:val="00BF6577"/>
    <w:rsid w:val="00C03AEA"/>
    <w:rsid w:val="00C0482F"/>
    <w:rsid w:val="00C04A80"/>
    <w:rsid w:val="00C12643"/>
    <w:rsid w:val="00C15F96"/>
    <w:rsid w:val="00C20A73"/>
    <w:rsid w:val="00C22C27"/>
    <w:rsid w:val="00C23B32"/>
    <w:rsid w:val="00C26254"/>
    <w:rsid w:val="00C3213F"/>
    <w:rsid w:val="00C33378"/>
    <w:rsid w:val="00C35EBC"/>
    <w:rsid w:val="00C41774"/>
    <w:rsid w:val="00C50B10"/>
    <w:rsid w:val="00C63D02"/>
    <w:rsid w:val="00C63E01"/>
    <w:rsid w:val="00C64402"/>
    <w:rsid w:val="00C64F15"/>
    <w:rsid w:val="00C7533B"/>
    <w:rsid w:val="00C8035F"/>
    <w:rsid w:val="00C83F67"/>
    <w:rsid w:val="00C85A96"/>
    <w:rsid w:val="00C865C8"/>
    <w:rsid w:val="00C878D3"/>
    <w:rsid w:val="00C948D8"/>
    <w:rsid w:val="00C96F55"/>
    <w:rsid w:val="00CA0E80"/>
    <w:rsid w:val="00CA2510"/>
    <w:rsid w:val="00CA28BF"/>
    <w:rsid w:val="00CA6EF9"/>
    <w:rsid w:val="00CA7424"/>
    <w:rsid w:val="00CB065B"/>
    <w:rsid w:val="00CB0C76"/>
    <w:rsid w:val="00CC47FF"/>
    <w:rsid w:val="00CC57A7"/>
    <w:rsid w:val="00CC6114"/>
    <w:rsid w:val="00CC694D"/>
    <w:rsid w:val="00CD157D"/>
    <w:rsid w:val="00CD45B0"/>
    <w:rsid w:val="00CE6BE4"/>
    <w:rsid w:val="00CF0452"/>
    <w:rsid w:val="00CF5612"/>
    <w:rsid w:val="00D04979"/>
    <w:rsid w:val="00D07631"/>
    <w:rsid w:val="00D13C1D"/>
    <w:rsid w:val="00D208E0"/>
    <w:rsid w:val="00D2228B"/>
    <w:rsid w:val="00D24C36"/>
    <w:rsid w:val="00D25F49"/>
    <w:rsid w:val="00D31FD8"/>
    <w:rsid w:val="00D32B9E"/>
    <w:rsid w:val="00D3644B"/>
    <w:rsid w:val="00D37837"/>
    <w:rsid w:val="00D44AB7"/>
    <w:rsid w:val="00D471F4"/>
    <w:rsid w:val="00D4797B"/>
    <w:rsid w:val="00D521E5"/>
    <w:rsid w:val="00D543C7"/>
    <w:rsid w:val="00D560C1"/>
    <w:rsid w:val="00D6202F"/>
    <w:rsid w:val="00D70039"/>
    <w:rsid w:val="00D73F30"/>
    <w:rsid w:val="00D77631"/>
    <w:rsid w:val="00D83F77"/>
    <w:rsid w:val="00D840A3"/>
    <w:rsid w:val="00D842E4"/>
    <w:rsid w:val="00D85C28"/>
    <w:rsid w:val="00D8621F"/>
    <w:rsid w:val="00D86345"/>
    <w:rsid w:val="00D9169D"/>
    <w:rsid w:val="00D923DF"/>
    <w:rsid w:val="00DA1B6E"/>
    <w:rsid w:val="00DA78B2"/>
    <w:rsid w:val="00DB42B6"/>
    <w:rsid w:val="00DB7246"/>
    <w:rsid w:val="00DB7C3F"/>
    <w:rsid w:val="00DC1B1F"/>
    <w:rsid w:val="00DC285D"/>
    <w:rsid w:val="00DC6017"/>
    <w:rsid w:val="00DC6FE8"/>
    <w:rsid w:val="00DC728B"/>
    <w:rsid w:val="00DC749E"/>
    <w:rsid w:val="00DD31D2"/>
    <w:rsid w:val="00DD7239"/>
    <w:rsid w:val="00DE3CAA"/>
    <w:rsid w:val="00DE5D36"/>
    <w:rsid w:val="00DF118A"/>
    <w:rsid w:val="00DF1462"/>
    <w:rsid w:val="00DF2E10"/>
    <w:rsid w:val="00DF3D73"/>
    <w:rsid w:val="00DF69BB"/>
    <w:rsid w:val="00DF761C"/>
    <w:rsid w:val="00E073A5"/>
    <w:rsid w:val="00E102DB"/>
    <w:rsid w:val="00E1263A"/>
    <w:rsid w:val="00E138D2"/>
    <w:rsid w:val="00E24581"/>
    <w:rsid w:val="00E363E8"/>
    <w:rsid w:val="00E54EA3"/>
    <w:rsid w:val="00E55B7D"/>
    <w:rsid w:val="00E67374"/>
    <w:rsid w:val="00E67751"/>
    <w:rsid w:val="00E715FB"/>
    <w:rsid w:val="00E719D5"/>
    <w:rsid w:val="00E80FAF"/>
    <w:rsid w:val="00E933CE"/>
    <w:rsid w:val="00E93B27"/>
    <w:rsid w:val="00EA2F88"/>
    <w:rsid w:val="00EA4592"/>
    <w:rsid w:val="00EB138A"/>
    <w:rsid w:val="00EB153C"/>
    <w:rsid w:val="00EB2276"/>
    <w:rsid w:val="00EB6625"/>
    <w:rsid w:val="00EC2E95"/>
    <w:rsid w:val="00EC5FDE"/>
    <w:rsid w:val="00ED1466"/>
    <w:rsid w:val="00ED785E"/>
    <w:rsid w:val="00EE526C"/>
    <w:rsid w:val="00EE5D6A"/>
    <w:rsid w:val="00EE6BE8"/>
    <w:rsid w:val="00EE7B29"/>
    <w:rsid w:val="00EE7F85"/>
    <w:rsid w:val="00EF404C"/>
    <w:rsid w:val="00EF5282"/>
    <w:rsid w:val="00F046EC"/>
    <w:rsid w:val="00F12E7C"/>
    <w:rsid w:val="00F13D03"/>
    <w:rsid w:val="00F14D2E"/>
    <w:rsid w:val="00F17522"/>
    <w:rsid w:val="00F2624A"/>
    <w:rsid w:val="00F26D0C"/>
    <w:rsid w:val="00F31ACE"/>
    <w:rsid w:val="00F3201C"/>
    <w:rsid w:val="00F322F9"/>
    <w:rsid w:val="00F4124D"/>
    <w:rsid w:val="00F44250"/>
    <w:rsid w:val="00F44F95"/>
    <w:rsid w:val="00F45604"/>
    <w:rsid w:val="00F45AA7"/>
    <w:rsid w:val="00F52299"/>
    <w:rsid w:val="00F545BA"/>
    <w:rsid w:val="00F56DB3"/>
    <w:rsid w:val="00F6514D"/>
    <w:rsid w:val="00F74CE6"/>
    <w:rsid w:val="00F7760D"/>
    <w:rsid w:val="00F85630"/>
    <w:rsid w:val="00F90E44"/>
    <w:rsid w:val="00F919B1"/>
    <w:rsid w:val="00F93870"/>
    <w:rsid w:val="00F97AA4"/>
    <w:rsid w:val="00FA2C62"/>
    <w:rsid w:val="00FB22F7"/>
    <w:rsid w:val="00FB54AC"/>
    <w:rsid w:val="00FB65AD"/>
    <w:rsid w:val="00FC6E78"/>
    <w:rsid w:val="00FD500F"/>
    <w:rsid w:val="00FD7644"/>
    <w:rsid w:val="00FE50E2"/>
    <w:rsid w:val="00FE546E"/>
    <w:rsid w:val="00FF06ED"/>
    <w:rsid w:val="00FF4AB2"/>
    <w:rsid w:val="00FF6B4B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856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56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8563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856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1C1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16CE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0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35F"/>
  </w:style>
  <w:style w:type="paragraph" w:styleId="Footer">
    <w:name w:val="footer"/>
    <w:basedOn w:val="Normal"/>
    <w:link w:val="FooterChar"/>
    <w:uiPriority w:val="99"/>
    <w:unhideWhenUsed/>
    <w:rsid w:val="00C80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35F"/>
  </w:style>
  <w:style w:type="character" w:styleId="CommentReference">
    <w:name w:val="annotation reference"/>
    <w:basedOn w:val="DefaultParagraphFont"/>
    <w:uiPriority w:val="99"/>
    <w:semiHidden/>
    <w:unhideWhenUsed/>
    <w:rsid w:val="00505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5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51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51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80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856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56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8563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856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1C1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16CE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0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35F"/>
  </w:style>
  <w:style w:type="paragraph" w:styleId="Footer">
    <w:name w:val="footer"/>
    <w:basedOn w:val="Normal"/>
    <w:link w:val="FooterChar"/>
    <w:uiPriority w:val="99"/>
    <w:unhideWhenUsed/>
    <w:rsid w:val="00C80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35F"/>
  </w:style>
  <w:style w:type="character" w:styleId="CommentReference">
    <w:name w:val="annotation reference"/>
    <w:basedOn w:val="DefaultParagraphFont"/>
    <w:uiPriority w:val="99"/>
    <w:semiHidden/>
    <w:unhideWhenUsed/>
    <w:rsid w:val="00505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5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51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51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8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BD21E-7832-492D-AB67-F6E74EC75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ICFI</dc:creator>
  <cp:lastModifiedBy>Segev, Eran (VOLPE)</cp:lastModifiedBy>
  <cp:revision>2</cp:revision>
  <dcterms:created xsi:type="dcterms:W3CDTF">2015-02-27T20:56:00Z</dcterms:created>
  <dcterms:modified xsi:type="dcterms:W3CDTF">2015-02-27T20:56:00Z</dcterms:modified>
</cp:coreProperties>
</file>